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1CFDE" w14:textId="2A48FF80" w:rsidR="00E900E7" w:rsidRPr="002133E0" w:rsidRDefault="00E900E7" w:rsidP="00E900E7">
      <w:pPr>
        <w:ind w:left="4820"/>
        <w:jc w:val="center"/>
      </w:pPr>
      <w:r w:rsidRPr="002F1F1A">
        <w:t xml:space="preserve">ПРИЛОЖЕНИЕ </w:t>
      </w:r>
      <w:r w:rsidR="00B41406">
        <w:t>4</w:t>
      </w:r>
    </w:p>
    <w:p w14:paraId="2F305A2E" w14:textId="77777777" w:rsidR="00A73B21" w:rsidRDefault="00E900E7" w:rsidP="00E900E7">
      <w:pPr>
        <w:ind w:left="4820"/>
        <w:jc w:val="center"/>
      </w:pPr>
      <w:r w:rsidRPr="002F1F1A">
        <w:t>к приказу министерства сельского хозяйства</w:t>
      </w:r>
    </w:p>
    <w:p w14:paraId="6D006B14" w14:textId="77777777" w:rsidR="00E900E7" w:rsidRPr="002F1F1A" w:rsidRDefault="00E900E7" w:rsidP="00E900E7">
      <w:pPr>
        <w:ind w:left="4820"/>
        <w:jc w:val="center"/>
      </w:pPr>
      <w:r w:rsidRPr="002F1F1A">
        <w:t>и продовольственных ресурсов</w:t>
      </w:r>
    </w:p>
    <w:p w14:paraId="4418CC56" w14:textId="77777777" w:rsidR="00E900E7" w:rsidRPr="002F1F1A" w:rsidRDefault="00E900E7" w:rsidP="00E900E7">
      <w:pPr>
        <w:ind w:left="4820"/>
        <w:jc w:val="center"/>
      </w:pPr>
      <w:r w:rsidRPr="002F1F1A">
        <w:t>Нижегородской области</w:t>
      </w:r>
    </w:p>
    <w:p w14:paraId="0663D2A4" w14:textId="77777777" w:rsidR="00E900E7" w:rsidRDefault="00D108EC" w:rsidP="00E900E7">
      <w:pPr>
        <w:ind w:left="4820"/>
        <w:jc w:val="center"/>
      </w:pPr>
      <w:r>
        <w:t xml:space="preserve">от </w:t>
      </w:r>
      <w:r w:rsidR="006523C4">
        <w:t>___________</w:t>
      </w:r>
      <w:r>
        <w:t xml:space="preserve"> № </w:t>
      </w:r>
      <w:r w:rsidR="006523C4">
        <w:t>___</w:t>
      </w:r>
    </w:p>
    <w:p w14:paraId="3E94976C" w14:textId="77777777" w:rsidR="00E900E7" w:rsidRDefault="00E900E7" w:rsidP="00E900E7">
      <w:pPr>
        <w:ind w:left="4820"/>
        <w:jc w:val="center"/>
      </w:pPr>
    </w:p>
    <w:p w14:paraId="6581ECC3" w14:textId="77777777" w:rsidR="00BE0221" w:rsidRDefault="00BE0221" w:rsidP="00BE0221">
      <w:pPr>
        <w:ind w:left="4820"/>
        <w:jc w:val="right"/>
      </w:pPr>
      <w:r w:rsidRPr="002F1F1A">
        <w:t>Форма</w:t>
      </w:r>
    </w:p>
    <w:p w14:paraId="4464EF93" w14:textId="77777777" w:rsidR="00BE0221" w:rsidRDefault="00BE0221" w:rsidP="00BE0221">
      <w:pPr>
        <w:autoSpaceDE w:val="0"/>
        <w:autoSpaceDN w:val="0"/>
        <w:adjustRightInd w:val="0"/>
        <w:jc w:val="center"/>
        <w:rPr>
          <w:bCs/>
        </w:rPr>
      </w:pPr>
    </w:p>
    <w:p w14:paraId="6F47A21B" w14:textId="77777777" w:rsidR="00BE0221" w:rsidRDefault="00BE0221" w:rsidP="00BE0221">
      <w:pPr>
        <w:autoSpaceDE w:val="0"/>
        <w:autoSpaceDN w:val="0"/>
        <w:adjustRightInd w:val="0"/>
        <w:jc w:val="center"/>
        <w:rPr>
          <w:bCs/>
        </w:rPr>
      </w:pPr>
    </w:p>
    <w:p w14:paraId="2A22DF7E" w14:textId="77777777" w:rsidR="00BE0221" w:rsidRPr="008E0EB0" w:rsidRDefault="00BE0221" w:rsidP="00BE0221">
      <w:pPr>
        <w:autoSpaceDE w:val="0"/>
        <w:autoSpaceDN w:val="0"/>
        <w:adjustRightInd w:val="0"/>
        <w:jc w:val="center"/>
        <w:rPr>
          <w:bCs/>
        </w:rPr>
      </w:pPr>
      <w:r w:rsidRPr="008E0EB0">
        <w:rPr>
          <w:bCs/>
        </w:rPr>
        <w:t>АКТ</w:t>
      </w:r>
    </w:p>
    <w:p w14:paraId="16E4BE04" w14:textId="77777777" w:rsidR="00BE0221" w:rsidRPr="008E0EB0" w:rsidRDefault="00BE0221" w:rsidP="00BE0221">
      <w:pPr>
        <w:autoSpaceDE w:val="0"/>
        <w:autoSpaceDN w:val="0"/>
        <w:adjustRightInd w:val="0"/>
        <w:jc w:val="center"/>
        <w:rPr>
          <w:bCs/>
        </w:rPr>
      </w:pPr>
      <w:r w:rsidRPr="008E0EB0">
        <w:rPr>
          <w:bCs/>
        </w:rPr>
        <w:t>обследования земельного участка, на котором планируется</w:t>
      </w:r>
    </w:p>
    <w:p w14:paraId="605A5FBD" w14:textId="77777777" w:rsidR="00BE0221" w:rsidRPr="008E0EB0" w:rsidRDefault="00BE0221" w:rsidP="00BE0221">
      <w:pPr>
        <w:autoSpaceDE w:val="0"/>
        <w:autoSpaceDN w:val="0"/>
        <w:adjustRightInd w:val="0"/>
        <w:jc w:val="center"/>
        <w:rPr>
          <w:bCs/>
        </w:rPr>
      </w:pPr>
      <w:r w:rsidRPr="008E0EB0">
        <w:rPr>
          <w:bCs/>
        </w:rPr>
        <w:t>проведение культуртехнических мероприятий</w:t>
      </w:r>
      <w:r w:rsidR="00B67C50">
        <w:rPr>
          <w:bCs/>
        </w:rPr>
        <w:t>,</w:t>
      </w:r>
      <w:r w:rsidRPr="008E0EB0">
        <w:rPr>
          <w:bCs/>
        </w:rPr>
        <w:t xml:space="preserve"> от ________________ 20__ г.</w:t>
      </w:r>
    </w:p>
    <w:p w14:paraId="0617D006" w14:textId="77777777" w:rsidR="00BE0221" w:rsidRPr="008E0EB0" w:rsidRDefault="00BE0221" w:rsidP="00BE0221">
      <w:pPr>
        <w:autoSpaceDE w:val="0"/>
        <w:autoSpaceDN w:val="0"/>
        <w:adjustRightInd w:val="0"/>
        <w:jc w:val="center"/>
        <w:rPr>
          <w:bCs/>
        </w:rPr>
      </w:pPr>
      <w:r w:rsidRPr="008E0EB0">
        <w:rPr>
          <w:bCs/>
        </w:rPr>
        <w:t>__________________________________________________________________________,</w:t>
      </w:r>
    </w:p>
    <w:p w14:paraId="5A941B0B" w14:textId="77777777" w:rsidR="00BE0221" w:rsidRPr="008E0EB0" w:rsidRDefault="00BE0221" w:rsidP="00BE0221">
      <w:pPr>
        <w:autoSpaceDE w:val="0"/>
        <w:autoSpaceDN w:val="0"/>
        <w:adjustRightInd w:val="0"/>
        <w:jc w:val="center"/>
        <w:rPr>
          <w:bCs/>
          <w:i/>
          <w:iCs/>
          <w:sz w:val="22"/>
          <w:szCs w:val="22"/>
        </w:rPr>
      </w:pPr>
      <w:r w:rsidRPr="008E0EB0">
        <w:rPr>
          <w:bCs/>
          <w:i/>
          <w:iCs/>
          <w:sz w:val="22"/>
          <w:szCs w:val="22"/>
        </w:rPr>
        <w:t>(наименование получателя</w:t>
      </w:r>
      <w:r>
        <w:rPr>
          <w:bCs/>
          <w:i/>
          <w:iCs/>
          <w:sz w:val="22"/>
          <w:szCs w:val="22"/>
        </w:rPr>
        <w:t>, ИНН</w:t>
      </w:r>
      <w:r w:rsidRPr="008E0EB0">
        <w:rPr>
          <w:bCs/>
          <w:i/>
          <w:iCs/>
          <w:sz w:val="22"/>
          <w:szCs w:val="22"/>
        </w:rPr>
        <w:t>)</w:t>
      </w:r>
    </w:p>
    <w:p w14:paraId="7EDE5CEB" w14:textId="77777777" w:rsidR="00BE0221" w:rsidRPr="008E0EB0" w:rsidRDefault="00BE0221" w:rsidP="00BE0221">
      <w:pPr>
        <w:autoSpaceDE w:val="0"/>
        <w:autoSpaceDN w:val="0"/>
        <w:adjustRightInd w:val="0"/>
        <w:jc w:val="both"/>
        <w:rPr>
          <w:bCs/>
        </w:rPr>
      </w:pPr>
      <w:r w:rsidRPr="008E0EB0">
        <w:rPr>
          <w:bCs/>
        </w:rPr>
        <w:t>являющийся собственником (арендатором) земельного участка</w:t>
      </w:r>
    </w:p>
    <w:p w14:paraId="339FA11A" w14:textId="77777777" w:rsidR="00BE0221" w:rsidRPr="008E0EB0" w:rsidRDefault="00BE0221" w:rsidP="00BE0221">
      <w:pPr>
        <w:autoSpaceDE w:val="0"/>
        <w:autoSpaceDN w:val="0"/>
        <w:adjustRightInd w:val="0"/>
        <w:jc w:val="center"/>
        <w:rPr>
          <w:bCs/>
        </w:rPr>
      </w:pPr>
      <w:r w:rsidRPr="008E0EB0">
        <w:rPr>
          <w:bCs/>
        </w:rPr>
        <w:t>____________________________________________________________________________</w:t>
      </w:r>
    </w:p>
    <w:p w14:paraId="0DF4347F" w14:textId="77777777" w:rsidR="00BE0221" w:rsidRPr="008E0EB0" w:rsidRDefault="00BE0221" w:rsidP="00BE0221">
      <w:pPr>
        <w:autoSpaceDE w:val="0"/>
        <w:autoSpaceDN w:val="0"/>
        <w:adjustRightInd w:val="0"/>
        <w:jc w:val="center"/>
        <w:rPr>
          <w:bCs/>
          <w:i/>
          <w:iCs/>
          <w:sz w:val="22"/>
          <w:szCs w:val="22"/>
        </w:rPr>
      </w:pPr>
      <w:r w:rsidRPr="008E0EB0">
        <w:rPr>
          <w:bCs/>
          <w:i/>
          <w:iCs/>
          <w:sz w:val="22"/>
          <w:szCs w:val="22"/>
        </w:rPr>
        <w:t>(указывается кадастровый номер земельного участка)</w:t>
      </w:r>
    </w:p>
    <w:p w14:paraId="6C8E9BA4" w14:textId="77777777" w:rsidR="00BE0221" w:rsidRPr="008E0EB0" w:rsidRDefault="00BE0221" w:rsidP="00BE0221">
      <w:pPr>
        <w:autoSpaceDE w:val="0"/>
        <w:autoSpaceDN w:val="0"/>
        <w:adjustRightInd w:val="0"/>
        <w:jc w:val="both"/>
        <w:rPr>
          <w:bCs/>
        </w:rPr>
      </w:pPr>
      <w:r w:rsidRPr="008E0EB0">
        <w:rPr>
          <w:bCs/>
        </w:rPr>
        <w:t>общей площадью ___________гектар</w:t>
      </w:r>
      <w:r>
        <w:rPr>
          <w:bCs/>
        </w:rPr>
        <w:t>ов</w:t>
      </w:r>
      <w:r w:rsidRPr="008E0EB0">
        <w:rPr>
          <w:bCs/>
        </w:rPr>
        <w:t>, расположенного на территории ____________________________________________________________________________,</w:t>
      </w:r>
    </w:p>
    <w:p w14:paraId="35F5C290" w14:textId="77777777" w:rsidR="00BE0221" w:rsidRPr="008E0EB0" w:rsidRDefault="00BE0221" w:rsidP="00BE0221">
      <w:pPr>
        <w:autoSpaceDE w:val="0"/>
        <w:autoSpaceDN w:val="0"/>
        <w:adjustRightInd w:val="0"/>
        <w:jc w:val="center"/>
        <w:rPr>
          <w:bCs/>
          <w:i/>
          <w:iCs/>
          <w:sz w:val="22"/>
          <w:szCs w:val="22"/>
        </w:rPr>
      </w:pPr>
      <w:r w:rsidRPr="008E0EB0">
        <w:rPr>
          <w:bCs/>
          <w:i/>
          <w:iCs/>
          <w:sz w:val="22"/>
          <w:szCs w:val="22"/>
        </w:rPr>
        <w:t>(наименование муниципального образования Нижегородской области)</w:t>
      </w:r>
    </w:p>
    <w:p w14:paraId="3035DC04" w14:textId="77777777" w:rsidR="00BE0221" w:rsidRPr="008E0EB0" w:rsidRDefault="00BE0221" w:rsidP="00BE0221">
      <w:pPr>
        <w:autoSpaceDE w:val="0"/>
        <w:autoSpaceDN w:val="0"/>
        <w:adjustRightInd w:val="0"/>
        <w:jc w:val="both"/>
        <w:rPr>
          <w:bCs/>
        </w:rPr>
      </w:pPr>
      <w:r w:rsidRPr="008E0EB0">
        <w:rPr>
          <w:bCs/>
        </w:rPr>
        <w:t>с участием представителей _____________________________________________________</w:t>
      </w:r>
    </w:p>
    <w:p w14:paraId="1D4646CB" w14:textId="77777777" w:rsidR="00BE0221" w:rsidRPr="008E0EB0" w:rsidRDefault="00BE0221" w:rsidP="00BE0221">
      <w:pPr>
        <w:autoSpaceDE w:val="0"/>
        <w:autoSpaceDN w:val="0"/>
        <w:adjustRightInd w:val="0"/>
        <w:jc w:val="both"/>
        <w:rPr>
          <w:bCs/>
        </w:rPr>
      </w:pPr>
      <w:r w:rsidRPr="008E0EB0">
        <w:rPr>
          <w:bCs/>
        </w:rPr>
        <w:t>____________________________________________________________________________</w:t>
      </w:r>
    </w:p>
    <w:p w14:paraId="2C169C36" w14:textId="77777777" w:rsidR="00BE0221" w:rsidRPr="008E0EB0" w:rsidRDefault="00BE0221" w:rsidP="00BE0221">
      <w:pPr>
        <w:autoSpaceDE w:val="0"/>
        <w:autoSpaceDN w:val="0"/>
        <w:adjustRightInd w:val="0"/>
        <w:jc w:val="both"/>
        <w:rPr>
          <w:bCs/>
        </w:rPr>
      </w:pPr>
      <w:r w:rsidRPr="008E0EB0">
        <w:rPr>
          <w:bCs/>
        </w:rPr>
        <w:t>____________________________________________________________________________</w:t>
      </w:r>
    </w:p>
    <w:p w14:paraId="7A737B83" w14:textId="77777777" w:rsidR="00BE0221" w:rsidRPr="008E0EB0" w:rsidRDefault="00BE0221" w:rsidP="00BE0221">
      <w:pPr>
        <w:autoSpaceDE w:val="0"/>
        <w:autoSpaceDN w:val="0"/>
        <w:adjustRightInd w:val="0"/>
        <w:jc w:val="center"/>
        <w:rPr>
          <w:bCs/>
          <w:i/>
          <w:iCs/>
          <w:sz w:val="22"/>
          <w:szCs w:val="22"/>
        </w:rPr>
      </w:pPr>
      <w:r w:rsidRPr="008E0EB0">
        <w:rPr>
          <w:bCs/>
          <w:i/>
          <w:iCs/>
          <w:sz w:val="22"/>
          <w:szCs w:val="22"/>
        </w:rPr>
        <w:t>(указываются представители получателя, органа управления сельским</w:t>
      </w:r>
    </w:p>
    <w:p w14:paraId="3B563DC3" w14:textId="77777777" w:rsidR="00BE0221" w:rsidRPr="008E0EB0" w:rsidRDefault="00BE0221" w:rsidP="00BE0221">
      <w:pPr>
        <w:autoSpaceDE w:val="0"/>
        <w:autoSpaceDN w:val="0"/>
        <w:adjustRightInd w:val="0"/>
        <w:jc w:val="center"/>
        <w:rPr>
          <w:bCs/>
          <w:i/>
          <w:iCs/>
          <w:sz w:val="22"/>
          <w:szCs w:val="22"/>
        </w:rPr>
      </w:pPr>
      <w:r w:rsidRPr="008E0EB0">
        <w:rPr>
          <w:bCs/>
          <w:i/>
          <w:iCs/>
          <w:sz w:val="22"/>
          <w:szCs w:val="22"/>
        </w:rPr>
        <w:t>хозяйством муниципального образования Нижегородской</w:t>
      </w:r>
    </w:p>
    <w:p w14:paraId="768C2E57" w14:textId="77777777" w:rsidR="00BE0221" w:rsidRPr="008E0EB0" w:rsidRDefault="00BE0221" w:rsidP="00BE0221">
      <w:pPr>
        <w:autoSpaceDE w:val="0"/>
        <w:autoSpaceDN w:val="0"/>
        <w:adjustRightInd w:val="0"/>
        <w:jc w:val="center"/>
        <w:rPr>
          <w:bCs/>
        </w:rPr>
      </w:pPr>
      <w:r w:rsidRPr="008E0EB0">
        <w:rPr>
          <w:bCs/>
          <w:i/>
          <w:iCs/>
          <w:sz w:val="22"/>
          <w:szCs w:val="22"/>
        </w:rPr>
        <w:t>области, иных организаций, участвующих в обследовании</w:t>
      </w:r>
      <w:r w:rsidRPr="008E0EB0">
        <w:rPr>
          <w:bCs/>
        </w:rPr>
        <w:t>)</w:t>
      </w:r>
    </w:p>
    <w:p w14:paraId="7ADAAAE6" w14:textId="77777777" w:rsidR="00BE0221" w:rsidRPr="008E0EB0" w:rsidRDefault="00BE0221" w:rsidP="00BE0221">
      <w:pPr>
        <w:autoSpaceDE w:val="0"/>
        <w:autoSpaceDN w:val="0"/>
        <w:adjustRightInd w:val="0"/>
        <w:jc w:val="both"/>
        <w:rPr>
          <w:bCs/>
        </w:rPr>
      </w:pPr>
      <w:r w:rsidRPr="008E0EB0">
        <w:rPr>
          <w:bCs/>
        </w:rPr>
        <w:t>проведя обследование земельного участка, установили следующее:</w:t>
      </w:r>
    </w:p>
    <w:p w14:paraId="31DB3DF4" w14:textId="77777777" w:rsidR="00BE0221" w:rsidRPr="008E0EB0" w:rsidRDefault="00BE0221" w:rsidP="00BE0221">
      <w:pPr>
        <w:autoSpaceDE w:val="0"/>
        <w:autoSpaceDN w:val="0"/>
        <w:adjustRightInd w:val="0"/>
        <w:jc w:val="both"/>
        <w:rPr>
          <w:bCs/>
        </w:rPr>
      </w:pPr>
      <w:r w:rsidRPr="008E0EB0">
        <w:rPr>
          <w:bCs/>
        </w:rPr>
        <w:t>______________________________</w:t>
      </w:r>
      <w:r>
        <w:rPr>
          <w:bCs/>
        </w:rPr>
        <w:t>_</w:t>
      </w:r>
      <w:r w:rsidRPr="008E0EB0">
        <w:rPr>
          <w:bCs/>
        </w:rPr>
        <w:t>_____________________________________________</w:t>
      </w:r>
    </w:p>
    <w:p w14:paraId="42E491FB" w14:textId="77777777" w:rsidR="00BE0221" w:rsidRPr="008E0EB0" w:rsidRDefault="00BE0221" w:rsidP="00BE0221">
      <w:pPr>
        <w:autoSpaceDE w:val="0"/>
        <w:autoSpaceDN w:val="0"/>
        <w:adjustRightInd w:val="0"/>
        <w:jc w:val="both"/>
        <w:rPr>
          <w:bCs/>
        </w:rPr>
      </w:pPr>
      <w:r w:rsidRPr="008E0EB0">
        <w:rPr>
          <w:bCs/>
        </w:rPr>
        <w:t>_________________________________</w:t>
      </w:r>
      <w:r>
        <w:rPr>
          <w:bCs/>
        </w:rPr>
        <w:t>_</w:t>
      </w:r>
      <w:r w:rsidRPr="008E0EB0">
        <w:rPr>
          <w:bCs/>
        </w:rPr>
        <w:t>__________________________________________</w:t>
      </w:r>
    </w:p>
    <w:p w14:paraId="55C129F1" w14:textId="77777777" w:rsidR="00BE0221" w:rsidRPr="008E0EB0" w:rsidRDefault="00BE0221" w:rsidP="00BE0221">
      <w:pPr>
        <w:autoSpaceDE w:val="0"/>
        <w:autoSpaceDN w:val="0"/>
        <w:adjustRightInd w:val="0"/>
        <w:jc w:val="both"/>
        <w:rPr>
          <w:bCs/>
        </w:rPr>
      </w:pPr>
      <w:r w:rsidRPr="008E0EB0">
        <w:rPr>
          <w:bCs/>
        </w:rPr>
        <w:t>1. Земельный участок не использовался для сева сельскохозяйственных культур с</w:t>
      </w:r>
      <w:r>
        <w:rPr>
          <w:bCs/>
        </w:rPr>
        <w:t> </w:t>
      </w:r>
      <w:r w:rsidRPr="008E0EB0">
        <w:rPr>
          <w:bCs/>
        </w:rPr>
        <w:t>________ 20__ г.</w:t>
      </w:r>
    </w:p>
    <w:p w14:paraId="6E72E1A2" w14:textId="77777777" w:rsidR="00BE0221" w:rsidRPr="008E0EB0" w:rsidRDefault="00BE0221" w:rsidP="00BE0221">
      <w:pPr>
        <w:autoSpaceDE w:val="0"/>
        <w:autoSpaceDN w:val="0"/>
        <w:adjustRightInd w:val="0"/>
        <w:jc w:val="both"/>
        <w:rPr>
          <w:bCs/>
        </w:rPr>
      </w:pPr>
      <w:r w:rsidRPr="008E0EB0">
        <w:rPr>
          <w:bCs/>
        </w:rPr>
        <w:t>2. На земельном участке выявлены следующие объекты, уменьшающие полезную площадь земельного участка либо делающие невозможным его использование для целей сельскохозяйственного производства:</w:t>
      </w:r>
    </w:p>
    <w:p w14:paraId="4846F0F2" w14:textId="77777777" w:rsidR="00BE0221" w:rsidRPr="008E0EB0" w:rsidRDefault="00BE0221" w:rsidP="00BE0221">
      <w:pPr>
        <w:autoSpaceDE w:val="0"/>
        <w:autoSpaceDN w:val="0"/>
        <w:adjustRightInd w:val="0"/>
        <w:jc w:val="both"/>
        <w:rPr>
          <w:bCs/>
        </w:rPr>
      </w:pPr>
      <w:r w:rsidRPr="008E0EB0">
        <w:rPr>
          <w:bCs/>
        </w:rPr>
        <w:t>___________________________________________________________________________</w:t>
      </w:r>
    </w:p>
    <w:p w14:paraId="64965FBC" w14:textId="77777777" w:rsidR="00BE0221" w:rsidRPr="008E0EB0" w:rsidRDefault="00BE0221" w:rsidP="00BE0221">
      <w:pPr>
        <w:autoSpaceDE w:val="0"/>
        <w:autoSpaceDN w:val="0"/>
        <w:adjustRightInd w:val="0"/>
        <w:jc w:val="both"/>
        <w:rPr>
          <w:bCs/>
        </w:rPr>
      </w:pPr>
      <w:r w:rsidRPr="008E0EB0">
        <w:rPr>
          <w:bCs/>
        </w:rPr>
        <w:t>___________________________________________________________________________</w:t>
      </w:r>
    </w:p>
    <w:p w14:paraId="77E397BE" w14:textId="77777777" w:rsidR="00BE0221" w:rsidRPr="008E0EB0" w:rsidRDefault="00BE0221" w:rsidP="00BE0221">
      <w:pPr>
        <w:autoSpaceDE w:val="0"/>
        <w:autoSpaceDN w:val="0"/>
        <w:adjustRightInd w:val="0"/>
        <w:jc w:val="both"/>
        <w:rPr>
          <w:bCs/>
        </w:rPr>
      </w:pPr>
      <w:r w:rsidRPr="008E0EB0">
        <w:rPr>
          <w:bCs/>
        </w:rPr>
        <w:t>3. По результатам обследования земельного участка принято решение о необходимости проведения/отсутствии необходимости проведения (нужное подчеркнуть) культуртехнических мероприятий.</w:t>
      </w:r>
    </w:p>
    <w:p w14:paraId="71415C2A" w14:textId="77777777" w:rsidR="00BE0221" w:rsidRPr="008E0EB0" w:rsidRDefault="00BE0221" w:rsidP="00BE0221">
      <w:pPr>
        <w:autoSpaceDE w:val="0"/>
        <w:autoSpaceDN w:val="0"/>
        <w:adjustRightInd w:val="0"/>
        <w:jc w:val="both"/>
        <w:rPr>
          <w:bCs/>
        </w:rPr>
      </w:pPr>
    </w:p>
    <w:p w14:paraId="7379B91B" w14:textId="77777777" w:rsidR="00BE0221" w:rsidRPr="008E0EB0" w:rsidRDefault="00BE0221" w:rsidP="00BE0221">
      <w:pPr>
        <w:autoSpaceDE w:val="0"/>
        <w:autoSpaceDN w:val="0"/>
        <w:adjustRightInd w:val="0"/>
        <w:jc w:val="both"/>
        <w:rPr>
          <w:bCs/>
        </w:rPr>
      </w:pPr>
      <w:r w:rsidRPr="008E0EB0">
        <w:rPr>
          <w:bCs/>
        </w:rPr>
        <w:t>Руководитель получателя     _____________________ _________________________</w:t>
      </w:r>
    </w:p>
    <w:p w14:paraId="1FBF38C5" w14:textId="77777777" w:rsidR="00BE0221" w:rsidRPr="008E0EB0" w:rsidRDefault="00BE0221" w:rsidP="00BE0221">
      <w:pPr>
        <w:autoSpaceDE w:val="0"/>
        <w:autoSpaceDN w:val="0"/>
        <w:adjustRightInd w:val="0"/>
        <w:jc w:val="both"/>
        <w:rPr>
          <w:bCs/>
          <w:i/>
          <w:iCs/>
        </w:rPr>
      </w:pPr>
      <w:r w:rsidRPr="008E0EB0">
        <w:rPr>
          <w:bCs/>
          <w:i/>
          <w:iCs/>
        </w:rPr>
        <w:t xml:space="preserve">                                                           (</w:t>
      </w:r>
      <w:proofErr w:type="gramStart"/>
      <w:r w:rsidRPr="008E0EB0">
        <w:rPr>
          <w:bCs/>
          <w:i/>
          <w:iCs/>
        </w:rPr>
        <w:t>подпись)</w:t>
      </w:r>
      <w:r>
        <w:rPr>
          <w:bCs/>
          <w:i/>
          <w:iCs/>
        </w:rPr>
        <w:t xml:space="preserve"> </w:t>
      </w:r>
      <w:r w:rsidRPr="008E0EB0">
        <w:rPr>
          <w:bCs/>
          <w:i/>
          <w:iCs/>
        </w:rPr>
        <w:t xml:space="preserve">  </w:t>
      </w:r>
      <w:proofErr w:type="gramEnd"/>
      <w:r w:rsidRPr="008E0EB0">
        <w:rPr>
          <w:bCs/>
          <w:i/>
          <w:iCs/>
        </w:rPr>
        <w:t xml:space="preserve">               (фамилия, </w:t>
      </w:r>
      <w:r>
        <w:rPr>
          <w:bCs/>
          <w:i/>
          <w:iCs/>
        </w:rPr>
        <w:t>инициалы</w:t>
      </w:r>
      <w:r w:rsidRPr="008E0EB0">
        <w:rPr>
          <w:bCs/>
          <w:i/>
          <w:iCs/>
        </w:rPr>
        <w:t>)</w:t>
      </w:r>
    </w:p>
    <w:p w14:paraId="05F1B011" w14:textId="77777777" w:rsidR="00BE0221" w:rsidRDefault="00BE0221" w:rsidP="00BE0221">
      <w:pPr>
        <w:autoSpaceDE w:val="0"/>
        <w:autoSpaceDN w:val="0"/>
        <w:adjustRightInd w:val="0"/>
        <w:jc w:val="both"/>
        <w:rPr>
          <w:bCs/>
        </w:rPr>
      </w:pPr>
      <w:r w:rsidRPr="008E0EB0">
        <w:rPr>
          <w:bCs/>
        </w:rPr>
        <w:t xml:space="preserve">М.П. </w:t>
      </w:r>
      <w:r w:rsidRPr="00EF4F12">
        <w:rPr>
          <w:bCs/>
          <w:i/>
        </w:rPr>
        <w:t>(при наличии печати)</w:t>
      </w:r>
    </w:p>
    <w:p w14:paraId="23FC2F21" w14:textId="77777777" w:rsidR="00BE0221" w:rsidRPr="008E0EB0" w:rsidRDefault="00BE0221" w:rsidP="00BE0221">
      <w:pPr>
        <w:autoSpaceDE w:val="0"/>
        <w:autoSpaceDN w:val="0"/>
        <w:adjustRightInd w:val="0"/>
        <w:jc w:val="both"/>
        <w:rPr>
          <w:bCs/>
        </w:rPr>
      </w:pPr>
    </w:p>
    <w:p w14:paraId="1CA8CC3F" w14:textId="77777777" w:rsidR="00BE0221" w:rsidRPr="008E0EB0" w:rsidRDefault="00BE0221" w:rsidP="00BE0221">
      <w:pPr>
        <w:autoSpaceDE w:val="0"/>
        <w:autoSpaceDN w:val="0"/>
        <w:adjustRightInd w:val="0"/>
        <w:jc w:val="both"/>
        <w:rPr>
          <w:bCs/>
        </w:rPr>
      </w:pPr>
      <w:r w:rsidRPr="008E0EB0">
        <w:rPr>
          <w:bCs/>
        </w:rPr>
        <w:t>Представитель органа управления сельским хозяйством:</w:t>
      </w:r>
    </w:p>
    <w:p w14:paraId="12B05CC3" w14:textId="77777777" w:rsidR="00BE0221" w:rsidRPr="008E0EB0" w:rsidRDefault="00BE0221" w:rsidP="00BE0221">
      <w:pPr>
        <w:autoSpaceDE w:val="0"/>
        <w:autoSpaceDN w:val="0"/>
        <w:adjustRightInd w:val="0"/>
        <w:jc w:val="both"/>
        <w:rPr>
          <w:bCs/>
        </w:rPr>
      </w:pPr>
      <w:bookmarkStart w:id="0" w:name="_Hlk37251039"/>
      <w:r w:rsidRPr="008E0EB0">
        <w:rPr>
          <w:bCs/>
        </w:rPr>
        <w:t>__________________________ ______________________ _________________________</w:t>
      </w:r>
    </w:p>
    <w:p w14:paraId="12E37072" w14:textId="77777777" w:rsidR="00BE0221" w:rsidRPr="008E0EB0" w:rsidRDefault="00BE0221" w:rsidP="00BE0221">
      <w:pPr>
        <w:autoSpaceDE w:val="0"/>
        <w:autoSpaceDN w:val="0"/>
        <w:adjustRightInd w:val="0"/>
        <w:jc w:val="both"/>
        <w:rPr>
          <w:bCs/>
          <w:i/>
          <w:iCs/>
        </w:rPr>
      </w:pPr>
      <w:r w:rsidRPr="008E0EB0">
        <w:rPr>
          <w:bCs/>
          <w:i/>
          <w:iCs/>
        </w:rPr>
        <w:t xml:space="preserve">              должность                               подпись                          расшифровка подписи</w:t>
      </w:r>
    </w:p>
    <w:bookmarkEnd w:id="0"/>
    <w:p w14:paraId="3A5D8375" w14:textId="77777777" w:rsidR="00BE0221" w:rsidRPr="008E0EB0" w:rsidRDefault="00BE0221" w:rsidP="00BE0221">
      <w:pPr>
        <w:autoSpaceDE w:val="0"/>
        <w:autoSpaceDN w:val="0"/>
        <w:adjustRightInd w:val="0"/>
        <w:jc w:val="both"/>
        <w:rPr>
          <w:bCs/>
        </w:rPr>
      </w:pPr>
      <w:r w:rsidRPr="008E0EB0">
        <w:rPr>
          <w:bCs/>
        </w:rPr>
        <w:t>Иные лица:</w:t>
      </w:r>
    </w:p>
    <w:p w14:paraId="3088E244" w14:textId="77777777" w:rsidR="00BE0221" w:rsidRPr="008E0EB0" w:rsidRDefault="00BE0221" w:rsidP="00BE0221">
      <w:pPr>
        <w:autoSpaceDE w:val="0"/>
        <w:autoSpaceDN w:val="0"/>
        <w:adjustRightInd w:val="0"/>
        <w:jc w:val="both"/>
        <w:rPr>
          <w:bCs/>
        </w:rPr>
      </w:pPr>
      <w:r w:rsidRPr="008E0EB0">
        <w:rPr>
          <w:bCs/>
        </w:rPr>
        <w:t>__________________________ ______________________ _________________________</w:t>
      </w:r>
    </w:p>
    <w:p w14:paraId="0E5D1E7A" w14:textId="77777777" w:rsidR="00BE0221" w:rsidRPr="008E0EB0" w:rsidRDefault="00BE0221" w:rsidP="00BE0221">
      <w:pPr>
        <w:autoSpaceDE w:val="0"/>
        <w:autoSpaceDN w:val="0"/>
        <w:adjustRightInd w:val="0"/>
        <w:jc w:val="both"/>
        <w:rPr>
          <w:bCs/>
          <w:i/>
          <w:iCs/>
        </w:rPr>
      </w:pPr>
      <w:r w:rsidRPr="008E0EB0">
        <w:rPr>
          <w:bCs/>
          <w:i/>
          <w:iCs/>
        </w:rPr>
        <w:t xml:space="preserve">              должность                               подпись                          расшифровка подписи</w:t>
      </w:r>
    </w:p>
    <w:p w14:paraId="2566E4A5" w14:textId="77777777" w:rsidR="007B0789" w:rsidRDefault="007B0789" w:rsidP="00D7674E">
      <w:pPr>
        <w:jc w:val="right"/>
      </w:pPr>
    </w:p>
    <w:sectPr w:rsidR="007B0789" w:rsidSect="00702FBC">
      <w:headerReference w:type="default" r:id="rId6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81520" w14:textId="77777777" w:rsidR="00002866" w:rsidRDefault="00002866" w:rsidP="00702FBC">
      <w:r>
        <w:separator/>
      </w:r>
    </w:p>
  </w:endnote>
  <w:endnote w:type="continuationSeparator" w:id="0">
    <w:p w14:paraId="6302FC42" w14:textId="77777777" w:rsidR="00002866" w:rsidRDefault="00002866" w:rsidP="00702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729E3" w14:textId="77777777" w:rsidR="00002866" w:rsidRDefault="00002866" w:rsidP="00702FBC">
      <w:r>
        <w:separator/>
      </w:r>
    </w:p>
  </w:footnote>
  <w:footnote w:type="continuationSeparator" w:id="0">
    <w:p w14:paraId="498E9236" w14:textId="77777777" w:rsidR="00002866" w:rsidRDefault="00002866" w:rsidP="00702F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6071473"/>
      <w:docPartObj>
        <w:docPartGallery w:val="Page Numbers (Top of Page)"/>
        <w:docPartUnique/>
      </w:docPartObj>
    </w:sdtPr>
    <w:sdtEndPr/>
    <w:sdtContent>
      <w:p w14:paraId="4AA3C8C8" w14:textId="77777777" w:rsidR="00702FBC" w:rsidRDefault="00702FB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0221">
          <w:rPr>
            <w:noProof/>
          </w:rPr>
          <w:t>2</w:t>
        </w:r>
        <w:r>
          <w:fldChar w:fldCharType="end"/>
        </w:r>
      </w:p>
    </w:sdtContent>
  </w:sdt>
  <w:p w14:paraId="085A9014" w14:textId="77777777" w:rsidR="00702FBC" w:rsidRDefault="00702FB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4E"/>
    <w:rsid w:val="00002866"/>
    <w:rsid w:val="0001580D"/>
    <w:rsid w:val="000278FE"/>
    <w:rsid w:val="00051C6F"/>
    <w:rsid w:val="0006306D"/>
    <w:rsid w:val="00070CC1"/>
    <w:rsid w:val="00086255"/>
    <w:rsid w:val="000A531C"/>
    <w:rsid w:val="001044BE"/>
    <w:rsid w:val="00105FD1"/>
    <w:rsid w:val="00122EE5"/>
    <w:rsid w:val="00152D14"/>
    <w:rsid w:val="0017172F"/>
    <w:rsid w:val="00185EA9"/>
    <w:rsid w:val="00197187"/>
    <w:rsid w:val="001E0C76"/>
    <w:rsid w:val="001F2203"/>
    <w:rsid w:val="00223EE0"/>
    <w:rsid w:val="002537EE"/>
    <w:rsid w:val="00255567"/>
    <w:rsid w:val="002669FB"/>
    <w:rsid w:val="002776E3"/>
    <w:rsid w:val="003066E3"/>
    <w:rsid w:val="00307CF6"/>
    <w:rsid w:val="00310AC0"/>
    <w:rsid w:val="003317F6"/>
    <w:rsid w:val="00360201"/>
    <w:rsid w:val="00370C3C"/>
    <w:rsid w:val="00370D3F"/>
    <w:rsid w:val="00384EA2"/>
    <w:rsid w:val="003D3952"/>
    <w:rsid w:val="003E6A82"/>
    <w:rsid w:val="003F06CD"/>
    <w:rsid w:val="00404513"/>
    <w:rsid w:val="00417795"/>
    <w:rsid w:val="00433E1C"/>
    <w:rsid w:val="00461D5D"/>
    <w:rsid w:val="00462A91"/>
    <w:rsid w:val="004B290E"/>
    <w:rsid w:val="004B3642"/>
    <w:rsid w:val="004D5600"/>
    <w:rsid w:val="004F00B0"/>
    <w:rsid w:val="004F762F"/>
    <w:rsid w:val="00515B06"/>
    <w:rsid w:val="00531F7B"/>
    <w:rsid w:val="00580046"/>
    <w:rsid w:val="00596278"/>
    <w:rsid w:val="005C3EED"/>
    <w:rsid w:val="005F14D2"/>
    <w:rsid w:val="00610291"/>
    <w:rsid w:val="006146F0"/>
    <w:rsid w:val="00626198"/>
    <w:rsid w:val="006523C4"/>
    <w:rsid w:val="00661451"/>
    <w:rsid w:val="00695622"/>
    <w:rsid w:val="0070011F"/>
    <w:rsid w:val="00702FBC"/>
    <w:rsid w:val="00713496"/>
    <w:rsid w:val="00782ECA"/>
    <w:rsid w:val="007968C5"/>
    <w:rsid w:val="007A2F61"/>
    <w:rsid w:val="007B0789"/>
    <w:rsid w:val="007C4CBF"/>
    <w:rsid w:val="00804D70"/>
    <w:rsid w:val="008054DB"/>
    <w:rsid w:val="00857682"/>
    <w:rsid w:val="00880B74"/>
    <w:rsid w:val="008845D6"/>
    <w:rsid w:val="008B03A3"/>
    <w:rsid w:val="009003CA"/>
    <w:rsid w:val="00901991"/>
    <w:rsid w:val="009973DD"/>
    <w:rsid w:val="009D66A0"/>
    <w:rsid w:val="009D7B0A"/>
    <w:rsid w:val="009E7515"/>
    <w:rsid w:val="009F3CE2"/>
    <w:rsid w:val="00A5358E"/>
    <w:rsid w:val="00A6426C"/>
    <w:rsid w:val="00A73B21"/>
    <w:rsid w:val="00A94317"/>
    <w:rsid w:val="00AA398C"/>
    <w:rsid w:val="00AB3F9A"/>
    <w:rsid w:val="00AB403B"/>
    <w:rsid w:val="00AE5B3A"/>
    <w:rsid w:val="00B25356"/>
    <w:rsid w:val="00B41406"/>
    <w:rsid w:val="00B60DF5"/>
    <w:rsid w:val="00B67C50"/>
    <w:rsid w:val="00B67F12"/>
    <w:rsid w:val="00B74550"/>
    <w:rsid w:val="00BD028D"/>
    <w:rsid w:val="00BE0221"/>
    <w:rsid w:val="00BE450B"/>
    <w:rsid w:val="00BF21FD"/>
    <w:rsid w:val="00C71E3E"/>
    <w:rsid w:val="00CC73AE"/>
    <w:rsid w:val="00D108EC"/>
    <w:rsid w:val="00D11448"/>
    <w:rsid w:val="00D134E6"/>
    <w:rsid w:val="00D17216"/>
    <w:rsid w:val="00D311C5"/>
    <w:rsid w:val="00D7674E"/>
    <w:rsid w:val="00DB4FC0"/>
    <w:rsid w:val="00E462AB"/>
    <w:rsid w:val="00E522BC"/>
    <w:rsid w:val="00E900E7"/>
    <w:rsid w:val="00EB0FAE"/>
    <w:rsid w:val="00EC125F"/>
    <w:rsid w:val="00EF4E3B"/>
    <w:rsid w:val="00F112AF"/>
    <w:rsid w:val="00F141B6"/>
    <w:rsid w:val="00FB0822"/>
    <w:rsid w:val="00FB0AAE"/>
    <w:rsid w:val="00FB3DEC"/>
    <w:rsid w:val="00FF2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DB3A7"/>
  <w15:docId w15:val="{F353DA63-1154-4C54-8090-854FDEA8E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6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7674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rsid w:val="00D767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02F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02F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02F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02F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sid w:val="000278FE"/>
    <w:rPr>
      <w:rFonts w:ascii="Times New Roman" w:hAnsi="Times New Roman" w:cs="Times New Roman" w:hint="default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7C4CB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C4CB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 Малова</dc:creator>
  <cp:lastModifiedBy>Илья Воронов</cp:lastModifiedBy>
  <cp:revision>3</cp:revision>
  <cp:lastPrinted>2024-04-15T12:47:00Z</cp:lastPrinted>
  <dcterms:created xsi:type="dcterms:W3CDTF">2024-05-14T13:44:00Z</dcterms:created>
  <dcterms:modified xsi:type="dcterms:W3CDTF">2026-06-15T11:45:00Z</dcterms:modified>
</cp:coreProperties>
</file>